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08D6" w14:textId="77777777" w:rsidR="009477C2" w:rsidRDefault="00C86ACF" w:rsidP="00853846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</w:rPr>
        <w:t>WNIOSEK O PRZYJĘCIE DZIECKA</w:t>
      </w:r>
      <w:r>
        <w:t xml:space="preserve"> </w:t>
      </w:r>
    </w:p>
    <w:p w14:paraId="183EB503" w14:textId="77777777" w:rsidR="009477C2" w:rsidRDefault="00C86ACF">
      <w:pPr>
        <w:spacing w:after="0"/>
        <w:ind w:left="2539" w:hanging="10"/>
      </w:pPr>
      <w:r>
        <w:rPr>
          <w:rFonts w:ascii="Times New Roman" w:eastAsia="Times New Roman" w:hAnsi="Times New Roman" w:cs="Times New Roman"/>
          <w:b/>
        </w:rPr>
        <w:t>DO PRZEDSZKOLA „POLAK MAŁY” W PIOTRKOWICACH</w:t>
      </w:r>
    </w:p>
    <w:p w14:paraId="38B30191" w14:textId="77777777" w:rsidR="009477C2" w:rsidRDefault="00C86ACF">
      <w:pPr>
        <w:spacing w:after="0"/>
        <w:ind w:left="2279" w:hanging="10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14:paraId="464FEA79" w14:textId="31127D80" w:rsidR="009477C2" w:rsidRDefault="00C86ACF">
      <w:pPr>
        <w:spacing w:after="169"/>
        <w:ind w:left="1" w:right="3544" w:firstLine="4273"/>
      </w:pPr>
      <w:r>
        <w:rPr>
          <w:rFonts w:ascii="Times New Roman" w:eastAsia="Times New Roman" w:hAnsi="Times New Roman" w:cs="Times New Roman"/>
          <w:b/>
        </w:rPr>
        <w:t>NA ROK 202</w:t>
      </w:r>
      <w:r w:rsidR="00853846">
        <w:rPr>
          <w:rFonts w:ascii="Times New Roman" w:eastAsia="Times New Roman" w:hAnsi="Times New Roman" w:cs="Times New Roman"/>
          <w:b/>
        </w:rPr>
        <w:t>4</w:t>
      </w:r>
      <w:r w:rsidR="000135DE">
        <w:rPr>
          <w:rFonts w:ascii="Times New Roman" w:eastAsia="Times New Roman" w:hAnsi="Times New Roman" w:cs="Times New Roman"/>
          <w:b/>
        </w:rPr>
        <w:t>/202</w:t>
      </w:r>
      <w:r w:rsidR="00853846">
        <w:rPr>
          <w:rFonts w:ascii="Times New Roman" w:eastAsia="Times New Roman" w:hAnsi="Times New Roman" w:cs="Times New Roman"/>
          <w:b/>
        </w:rPr>
        <w:t>5</w:t>
      </w:r>
      <w:r w:rsidR="00CF111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 KANDYDATA:</w:t>
      </w:r>
      <w:r>
        <w:t xml:space="preserve"> </w:t>
      </w:r>
    </w:p>
    <w:p w14:paraId="02E2F2C9" w14:textId="77777777"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14:paraId="5788BFCA" w14:textId="77777777" w:rsidR="009477C2" w:rsidRDefault="00C86ACF">
      <w:pPr>
        <w:spacing w:after="300"/>
        <w:ind w:left="735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14:paraId="3432A01F" w14:textId="77777777" w:rsidR="009477C2" w:rsidRDefault="00C86ACF">
      <w:pPr>
        <w:spacing w:after="250"/>
        <w:ind w:left="735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14:paraId="153599C9" w14:textId="77777777" w:rsidR="009477C2" w:rsidRDefault="00C86ACF">
      <w:pPr>
        <w:spacing w:after="317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14:paraId="4459634D" w14:textId="77777777" w:rsidR="009477C2" w:rsidRDefault="00C86ACF">
      <w:pPr>
        <w:numPr>
          <w:ilvl w:val="0"/>
          <w:numId w:val="1"/>
        </w:numPr>
        <w:spacing w:after="266"/>
        <w:ind w:hanging="372"/>
      </w:pP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14:paraId="34434C0D" w14:textId="77777777" w:rsidR="009477C2" w:rsidRDefault="00C86ACF">
      <w:pPr>
        <w:spacing w:after="307"/>
        <w:ind w:left="735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14:paraId="14C968B7" w14:textId="77777777"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14:paraId="0DC2EDBB" w14:textId="77777777" w:rsidR="009477C2" w:rsidRDefault="00C86ACF">
      <w:pPr>
        <w:spacing w:after="101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14:paraId="0A26C9B9" w14:textId="77777777" w:rsidR="009477C2" w:rsidRDefault="00C86ACF">
      <w:pPr>
        <w:spacing w:after="142"/>
        <w:ind w:left="752"/>
      </w:pPr>
      <w:r>
        <w:t xml:space="preserve"> </w:t>
      </w:r>
    </w:p>
    <w:p w14:paraId="5926EB97" w14:textId="77777777" w:rsidR="00853846" w:rsidRDefault="00C86ACF">
      <w:pPr>
        <w:spacing w:after="132" w:line="389" w:lineRule="auto"/>
        <w:ind w:left="479" w:right="571"/>
        <w:jc w:val="center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</w:p>
    <w:p w14:paraId="0D1566D2" w14:textId="04F57F72" w:rsidR="009477C2" w:rsidRDefault="00C86ACF">
      <w:pPr>
        <w:spacing w:after="132" w:line="389" w:lineRule="auto"/>
        <w:ind w:left="479" w:right="571"/>
        <w:jc w:val="center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14:paraId="09164B01" w14:textId="77777777" w:rsidR="009477C2" w:rsidRDefault="00C86ACF">
      <w:pPr>
        <w:spacing w:after="229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14:paraId="37480822" w14:textId="77777777" w:rsidR="009477C2" w:rsidRDefault="00C86ACF">
      <w:pPr>
        <w:numPr>
          <w:ilvl w:val="0"/>
          <w:numId w:val="1"/>
        </w:numPr>
        <w:spacing w:after="288"/>
        <w:ind w:hanging="372"/>
      </w:pPr>
      <w:r>
        <w:rPr>
          <w:rFonts w:ascii="Times New Roman" w:eastAsia="Times New Roman" w:hAnsi="Times New Roman" w:cs="Times New Roman"/>
          <w:b/>
        </w:rPr>
        <w:t>INFORMACJE O POBYCIE DZIECKA</w:t>
      </w:r>
      <w:r>
        <w:t xml:space="preserve"> </w:t>
      </w:r>
    </w:p>
    <w:p w14:paraId="616CBE9E" w14:textId="77777777" w:rsidR="009477C2" w:rsidRDefault="00C86ACF">
      <w:pPr>
        <w:spacing w:after="146"/>
        <w:ind w:left="735" w:hanging="10"/>
      </w:pPr>
      <w:r>
        <w:rPr>
          <w:rFonts w:ascii="Times New Roman" w:eastAsia="Times New Roman" w:hAnsi="Times New Roman" w:cs="Times New Roman"/>
        </w:rPr>
        <w:t xml:space="preserve">Przewidywane godziny pobytu dziecka: od………do……..liczba godzin …………. </w:t>
      </w:r>
      <w:r>
        <w:t xml:space="preserve"> </w:t>
      </w:r>
    </w:p>
    <w:p w14:paraId="23D98B11" w14:textId="77777777" w:rsidR="009477C2" w:rsidRDefault="00C86ACF">
      <w:pPr>
        <w:numPr>
          <w:ilvl w:val="0"/>
          <w:numId w:val="1"/>
        </w:numPr>
        <w:spacing w:after="148"/>
        <w:ind w:hanging="372"/>
      </w:pPr>
      <w:r>
        <w:rPr>
          <w:rFonts w:ascii="Times New Roman" w:eastAsia="Times New Roman" w:hAnsi="Times New Roman" w:cs="Times New Roman"/>
          <w:b/>
        </w:rPr>
        <w:t xml:space="preserve">INFORMACJA O SPEŁNIANIU KRYTERIÓW OKREŚLONYCH W USTAWIE O SYSTEMIE </w:t>
      </w:r>
      <w:r>
        <w:t xml:space="preserve"> </w:t>
      </w:r>
    </w:p>
    <w:p w14:paraId="6BB8D295" w14:textId="77777777" w:rsidR="009477C2" w:rsidRDefault="00C86ACF">
      <w:pPr>
        <w:spacing w:after="374"/>
        <w:ind w:left="254" w:hanging="10"/>
      </w:pPr>
      <w:r>
        <w:rPr>
          <w:rFonts w:ascii="Times New Roman" w:eastAsia="Times New Roman" w:hAnsi="Times New Roman" w:cs="Times New Roman"/>
          <w:b/>
        </w:rPr>
        <w:t>OŚWIATY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</w:rPr>
        <w:t>I ZAŁĄCZNIKACH DO WNIOSKU POTWIERDZAJĄCYCH ICH SPEŁNIANIE</w:t>
      </w:r>
      <w:r>
        <w:t xml:space="preserve"> </w:t>
      </w:r>
    </w:p>
    <w:p w14:paraId="2C737BF1" w14:textId="77777777" w:rsidR="009477C2" w:rsidRDefault="00C86ACF">
      <w:pPr>
        <w:spacing w:after="0"/>
        <w:ind w:left="16"/>
      </w:pPr>
      <w:r>
        <w:rPr>
          <w:rFonts w:ascii="Times New Roman" w:eastAsia="Times New Roman" w:hAnsi="Times New Roman" w:cs="Times New Roman"/>
          <w:i/>
        </w:rPr>
        <w:t xml:space="preserve">(przy każdym z kryteriów należy zaznaczyć TAK lub NIE znakiem X)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49" w:type="dxa"/>
          <w:left w:w="10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 w14:paraId="43B707BA" w14:textId="77777777">
        <w:trPr>
          <w:trHeight w:val="44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668FE9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ABC2CD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Kryterium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5CEE31" w14:textId="77777777" w:rsidR="009477C2" w:rsidRDefault="00C86ACF"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 potwierdzający spełnianie kryterium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2A9EB8" w14:textId="77777777" w:rsidR="009477C2" w:rsidRDefault="00C86ACF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TAK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17FFA4" w14:textId="77777777" w:rsidR="009477C2" w:rsidRDefault="00C86ACF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>
              <w:t xml:space="preserve"> </w:t>
            </w:r>
          </w:p>
        </w:tc>
      </w:tr>
      <w:tr w:rsidR="009477C2" w14:paraId="0C3A80C8" w14:textId="77777777">
        <w:trPr>
          <w:trHeight w:val="6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0398B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9C7493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wielodzietności rodziny kandydata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30CE2B" w14:textId="77777777"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>oświadczenie o wielodzietności rodziny kandydata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622C40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486AEC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 w14:paraId="53162FCE" w14:textId="77777777">
        <w:trPr>
          <w:trHeight w:val="8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6B301B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21562A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F35610" w14:textId="77777777" w:rsidR="009477C2" w:rsidRDefault="00C86ACF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95E42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D787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 w14:paraId="4D3A953C" w14:textId="77777777">
        <w:trPr>
          <w:trHeight w:val="10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34E2E8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F1956E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jednego z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E6ACF" w14:textId="77777777"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7CD5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5FE53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 w14:paraId="2A2C02DD" w14:textId="77777777">
        <w:trPr>
          <w:trHeight w:val="10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7C0BE4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E115A6" w14:textId="77777777" w:rsidR="009477C2" w:rsidRDefault="00C86ACF">
            <w:pPr>
              <w:ind w:left="4" w:right="4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obojga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0869C2" w14:textId="77777777"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zm.).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DF2E5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169C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 w14:paraId="3D60DEA7" w14:textId="77777777">
        <w:trPr>
          <w:trHeight w:val="146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76A7DB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127903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rodzeństwa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B95D0E" w14:textId="77777777" w:rsidR="009477C2" w:rsidRDefault="00C86ACF">
            <w:pPr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3AA51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9C328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</w:tbl>
    <w:p w14:paraId="484A6FBB" w14:textId="77777777" w:rsidR="009477C2" w:rsidRDefault="00C86ACF">
      <w:pPr>
        <w:spacing w:after="8"/>
        <w:ind w:left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t xml:space="preserve"> </w:t>
      </w:r>
    </w:p>
    <w:p w14:paraId="6AAD2236" w14:textId="77777777" w:rsidR="009477C2" w:rsidRDefault="00C86ACF">
      <w:pPr>
        <w:spacing w:after="0"/>
        <w:ind w:left="16"/>
      </w:pP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12" w:type="dxa"/>
          <w:left w:w="106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 w14:paraId="3B6417E2" w14:textId="77777777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66430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2E81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samotne wychowywanie kandydata w rodzinie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8AACA9" w14:textId="77777777" w:rsidR="009477C2" w:rsidRDefault="00C86ACF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prawomocny wyrok sąd rodzinnego orzekający rozwód lub separację lub akt zgonu oraz oświadczenie o samotnym wychowywaniu dziecka oraz niewychowywaniu żadnego dziecka wspólnie z jego rodzicem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7FCC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B2FB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 w14:paraId="1BA98EFE" w14:textId="77777777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F504A2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BF71ED" w14:textId="77777777"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objęcie kandydata pieczą zastępczą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8257FB" w14:textId="77777777" w:rsidR="009477C2" w:rsidRDefault="00C86ACF">
            <w:pPr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 poświadczający objęcie dziecka pieczą zastępczą zgodnie z ustawą z dnia 9 czerwca 2011r. o wspieraniu rodziny i systemie pieczy zastępczej (Dz. U. z 2013r. poz. 135, z 2012r. poz. 1519 oraz z 2013r. poz. 154 i 866)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0B93" w14:textId="77777777"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70CF9" w14:textId="77777777" w:rsidR="009477C2" w:rsidRDefault="00C86ACF">
            <w:pPr>
              <w:ind w:left="4"/>
            </w:pPr>
            <w:r>
              <w:t xml:space="preserve"> </w:t>
            </w:r>
          </w:p>
        </w:tc>
      </w:tr>
    </w:tbl>
    <w:p w14:paraId="52DF5447" w14:textId="77777777" w:rsidR="009477C2" w:rsidRDefault="00C86ACF">
      <w:pPr>
        <w:spacing w:after="174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Do wniosku dołączam dokumenty potwierdzające spełnianie kryteriów wymienionych w punktach: </w:t>
      </w:r>
      <w:r>
        <w:t xml:space="preserve"> </w:t>
      </w:r>
    </w:p>
    <w:p w14:paraId="5CB115DC" w14:textId="77777777" w:rsidR="009477C2" w:rsidRDefault="00C86ACF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…………………………………………………………………………………………………………….</w:t>
      </w:r>
      <w:r>
        <w:t xml:space="preserve"> </w:t>
      </w:r>
    </w:p>
    <w:p w14:paraId="10A0929C" w14:textId="77777777" w:rsidR="009477C2" w:rsidRDefault="00C86ACF">
      <w:pPr>
        <w:spacing w:after="193"/>
        <w:ind w:left="11" w:hanging="10"/>
      </w:pPr>
      <w:r>
        <w:rPr>
          <w:rFonts w:ascii="Times New Roman" w:eastAsia="Times New Roman" w:hAnsi="Times New Roman" w:cs="Times New Roman"/>
          <w:b/>
        </w:rPr>
        <w:t>UWAGA:</w:t>
      </w:r>
      <w:r>
        <w:t xml:space="preserve"> </w:t>
      </w:r>
    </w:p>
    <w:p w14:paraId="7B251D8B" w14:textId="77777777"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dołączone do wniosku składa się w oryginale, notarialnie poświadczonej kopii albo w postaci urzędowo poświadczonego zgodnie z art. 76a § 1 Kodeksu postępowania administracyjnego odpisu lub wyciągu z dokumentu.</w:t>
      </w:r>
      <w:r>
        <w:t xml:space="preserve"> </w:t>
      </w:r>
    </w:p>
    <w:p w14:paraId="59EB6A83" w14:textId="77777777"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mogą być składane także w postaci kopii poświadczanej za zgodność z oryginałem przez rodzica kandydata.</w:t>
      </w:r>
      <w:r>
        <w:t xml:space="preserve"> </w:t>
      </w:r>
    </w:p>
    <w:p w14:paraId="3761F7BC" w14:textId="77777777" w:rsidR="009477C2" w:rsidRDefault="00C86ACF">
      <w:pPr>
        <w:spacing w:after="159"/>
        <w:ind w:left="16"/>
      </w:pPr>
      <w:r>
        <w:t xml:space="preserve"> </w:t>
      </w:r>
    </w:p>
    <w:p w14:paraId="4469C076" w14:textId="77777777"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art. 20c ust. 2 ustawy o systemie oświaty w brzmieniu nadanym ustawą z dnia 6 grudnia 2013r. o zmianie ustawy o systemie oświaty oraz niektórych innych ustaw (Dz. U. 2014, poz. 7)</w:t>
      </w:r>
      <w:r>
        <w:t xml:space="preserve"> </w:t>
      </w:r>
    </w:p>
    <w:p w14:paraId="28094E8D" w14:textId="77777777"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wielodzietność rodziny oznacza rodzinę wychowującą troje i więcej dzieci – art. 20b pkt 1 ustawy o systemie oświaty</w:t>
      </w:r>
      <w:r>
        <w:t xml:space="preserve"> </w:t>
      </w:r>
    </w:p>
    <w:p w14:paraId="08174F58" w14:textId="77777777"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samotne wychowywanie dziecka oznacza wychowywanie dziecka przez pannę, kawalera, wdowę, wdowca, osobę pozostająca w separacji orzeczonej prawomocnym wyrokiem sądu, osobę rozwiedzioną, chyba, że osoba taka wychowuje wspólnie co najmniej jedno dziecko z jego rodzicem – art. 20b pkt 2 ustawy o systemie oświaty </w:t>
      </w:r>
      <w:r>
        <w:t xml:space="preserve"> </w:t>
      </w:r>
    </w:p>
    <w:p w14:paraId="014B8777" w14:textId="77777777" w:rsidR="009477C2" w:rsidRDefault="00C86ACF">
      <w:pPr>
        <w:spacing w:after="100"/>
        <w:ind w:left="16"/>
      </w:pPr>
      <w:r>
        <w:t xml:space="preserve"> </w:t>
      </w:r>
    </w:p>
    <w:p w14:paraId="49987EF3" w14:textId="77777777" w:rsidR="009477C2" w:rsidRDefault="00C86ACF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5" w:type="dxa"/>
          <w:right w:w="31" w:type="dxa"/>
        </w:tblCellMar>
        <w:tblLook w:val="04A0" w:firstRow="1" w:lastRow="0" w:firstColumn="1" w:lastColumn="0" w:noHBand="0" w:noVBand="1"/>
      </w:tblPr>
      <w:tblGrid>
        <w:gridCol w:w="10144"/>
      </w:tblGrid>
      <w:tr w:rsidR="009477C2" w14:paraId="2E879EBD" w14:textId="77777777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4B1C3F" w14:textId="77777777"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9477C2" w14:paraId="1E81D866" w14:textId="77777777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E18A42" w14:textId="77777777" w:rsidR="009477C2" w:rsidRDefault="00C86AC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14:paraId="76579366" w14:textId="77777777" w:rsidR="009477C2" w:rsidRDefault="00C86ACF">
      <w:pPr>
        <w:spacing w:after="2"/>
        <w:ind w:left="16"/>
      </w:pPr>
      <w:r>
        <w:t xml:space="preserve"> </w:t>
      </w:r>
    </w:p>
    <w:p w14:paraId="18BEA1CC" w14:textId="77777777" w:rsidR="009477C2" w:rsidRDefault="00C86ACF">
      <w:pPr>
        <w:spacing w:after="45"/>
        <w:ind w:left="16"/>
      </w:pPr>
      <w:r>
        <w:t xml:space="preserve"> </w:t>
      </w:r>
    </w:p>
    <w:p w14:paraId="6451DEC2" w14:textId="77777777" w:rsidR="009477C2" w:rsidRDefault="00C86ACF">
      <w:pPr>
        <w:spacing w:after="18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14:paraId="33DB958A" w14:textId="77777777" w:rsidR="009477C2" w:rsidRDefault="00C86ACF">
      <w:pPr>
        <w:spacing w:after="64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144DE4">
        <w:rPr>
          <w:rFonts w:ascii="Times New Roman" w:eastAsia="Times New Roman" w:hAnsi="Times New Roman" w:cs="Times New Roman"/>
          <w:sz w:val="20"/>
        </w:rPr>
        <w:t xml:space="preserve">iosku jest dyrektor zespołu Szkolno-Przedszkolnego w Piotrkowicach  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t xml:space="preserve"> </w:t>
      </w:r>
    </w:p>
    <w:p w14:paraId="0A04998A" w14:textId="77777777" w:rsidR="009477C2" w:rsidRDefault="00C86ACF">
      <w:pPr>
        <w:spacing w:after="14"/>
        <w:ind w:left="16"/>
      </w:pPr>
      <w:r>
        <w:t xml:space="preserve"> </w:t>
      </w:r>
    </w:p>
    <w:p w14:paraId="6D8304C4" w14:textId="77777777" w:rsidR="009477C2" w:rsidRDefault="00C86ACF">
      <w:pPr>
        <w:spacing w:after="106"/>
        <w:ind w:left="16"/>
      </w:pPr>
      <w:r>
        <w:t xml:space="preserve"> </w:t>
      </w:r>
    </w:p>
    <w:p w14:paraId="565AD7E6" w14:textId="77777777" w:rsidR="009477C2" w:rsidRDefault="00C86ACF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14:paraId="761986C4" w14:textId="77777777" w:rsidR="009477C2" w:rsidRDefault="00C86ACF">
      <w:pPr>
        <w:spacing w:after="276"/>
        <w:ind w:left="538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9477C2">
      <w:pgSz w:w="11908" w:h="16836"/>
      <w:pgMar w:top="897" w:right="1124" w:bottom="854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48E6"/>
    <w:multiLevelType w:val="hybridMultilevel"/>
    <w:tmpl w:val="BFDE6178"/>
    <w:lvl w:ilvl="0" w:tplc="BE5C5EE0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A86F67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AFA57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EB42EA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9BEBC7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B40B0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470F2F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6FEBCD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9C6751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546624D"/>
    <w:multiLevelType w:val="hybridMultilevel"/>
    <w:tmpl w:val="D18EC908"/>
    <w:lvl w:ilvl="0" w:tplc="D3C6C8A2">
      <w:start w:val="2"/>
      <w:numFmt w:val="upperRoman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6A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ED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CF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A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1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A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20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AC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C2"/>
    <w:rsid w:val="000135DE"/>
    <w:rsid w:val="00144DE4"/>
    <w:rsid w:val="00853846"/>
    <w:rsid w:val="009477C2"/>
    <w:rsid w:val="00C86ACF"/>
    <w:rsid w:val="00C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D2D6"/>
  <w15:docId w15:val="{D92C921C-D2AC-470A-A5D6-8D285A7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mag mila</cp:lastModifiedBy>
  <cp:revision>7</cp:revision>
  <cp:lastPrinted>2021-02-24T11:23:00Z</cp:lastPrinted>
  <dcterms:created xsi:type="dcterms:W3CDTF">2020-02-26T06:58:00Z</dcterms:created>
  <dcterms:modified xsi:type="dcterms:W3CDTF">2024-02-28T08:20:00Z</dcterms:modified>
</cp:coreProperties>
</file>